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31" w:rsidRPr="00D40CB3" w:rsidRDefault="0034606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D40CB3">
        <w:rPr>
          <w:sz w:val="24"/>
          <w:szCs w:val="24"/>
        </w:rPr>
        <w:t>Приложение №</w:t>
      </w:r>
      <w:r w:rsidR="006F017F">
        <w:rPr>
          <w:sz w:val="24"/>
          <w:szCs w:val="24"/>
        </w:rPr>
        <w:t xml:space="preserve"> 5</w:t>
      </w:r>
    </w:p>
    <w:p w:rsidR="00441970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441970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 xml:space="preserve">добровольных </w:t>
      </w:r>
    </w:p>
    <w:p w:rsidR="00441970" w:rsidRPr="00B25043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441970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441970" w:rsidRPr="00D40CB3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441970" w:rsidRDefault="00441970" w:rsidP="00D40CB3">
      <w:pPr>
        <w:pStyle w:val="50"/>
        <w:shd w:val="clear" w:color="auto" w:fill="auto"/>
        <w:spacing w:before="0" w:after="0" w:line="240" w:lineRule="auto"/>
        <w:ind w:left="4620"/>
        <w:jc w:val="both"/>
        <w:rPr>
          <w:sz w:val="24"/>
          <w:szCs w:val="24"/>
        </w:rPr>
      </w:pPr>
    </w:p>
    <w:p w:rsidR="00897D31" w:rsidRPr="00D40CB3" w:rsidRDefault="0034606A" w:rsidP="00D40CB3">
      <w:pPr>
        <w:pStyle w:val="50"/>
        <w:shd w:val="clear" w:color="auto" w:fill="auto"/>
        <w:spacing w:before="0" w:after="0" w:line="240" w:lineRule="auto"/>
        <w:ind w:left="46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ДОГОВОР</w:t>
      </w:r>
    </w:p>
    <w:p w:rsidR="00897D31" w:rsidRDefault="0034606A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 w:rsidRPr="00D40CB3">
        <w:rPr>
          <w:sz w:val="24"/>
          <w:szCs w:val="24"/>
        </w:rPr>
        <w:t>безвозмездного выполнения работ (оказания услуг)</w:t>
      </w:r>
    </w:p>
    <w:p w:rsidR="00441970" w:rsidRDefault="00441970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</w:p>
    <w:p w:rsidR="001D531B" w:rsidRPr="00D40CB3" w:rsidRDefault="001D531B" w:rsidP="001D531B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1D531B" w:rsidRDefault="001D531B" w:rsidP="001D531B">
      <w:pPr>
        <w:pStyle w:val="30"/>
        <w:shd w:val="clear" w:color="auto" w:fill="auto"/>
        <w:spacing w:before="0" w:line="240" w:lineRule="auto"/>
        <w:ind w:left="20" w:right="20"/>
        <w:jc w:val="both"/>
        <w:rPr>
          <w:rStyle w:val="33"/>
          <w:sz w:val="24"/>
          <w:szCs w:val="24"/>
          <w:u w:val="none"/>
        </w:rPr>
      </w:pPr>
    </w:p>
    <w:p w:rsidR="001D531B" w:rsidRPr="00792547" w:rsidRDefault="001D531B" w:rsidP="00667F9A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</w:t>
      </w:r>
      <w:r w:rsidR="00E3147A">
        <w:rPr>
          <w:rStyle w:val="33"/>
          <w:sz w:val="24"/>
          <w:szCs w:val="24"/>
          <w:u w:val="none"/>
        </w:rPr>
        <w:t>Заказчик</w:t>
      </w:r>
      <w:r>
        <w:rPr>
          <w:rStyle w:val="33"/>
          <w:sz w:val="24"/>
          <w:szCs w:val="24"/>
          <w:u w:val="none"/>
        </w:rPr>
        <w:t xml:space="preserve">» в лице директора Егоровой Светланы Владимировны, действующего на основании Устава, с одной стороны, и </w:t>
      </w:r>
    </w:p>
    <w:p w:rsidR="001D531B" w:rsidRDefault="001D531B" w:rsidP="00667F9A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31B" w:rsidRPr="002F7283" w:rsidRDefault="001D531B" w:rsidP="00667F9A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1D531B" w:rsidRDefault="001D531B" w:rsidP="00667F9A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1D531B" w:rsidRPr="00D40CB3" w:rsidRDefault="001D531B" w:rsidP="00667F9A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</w:t>
      </w:r>
      <w:r w:rsidR="00E3147A">
        <w:rPr>
          <w:sz w:val="24"/>
          <w:szCs w:val="24"/>
        </w:rPr>
        <w:t>Исполнитель</w:t>
      </w:r>
      <w:r w:rsidRPr="00D40CB3">
        <w:rPr>
          <w:sz w:val="24"/>
          <w:szCs w:val="24"/>
        </w:rPr>
        <w:t>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1D531B" w:rsidRDefault="001D531B" w:rsidP="00667F9A">
      <w:pPr>
        <w:pStyle w:val="60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531B" w:rsidRPr="00792547" w:rsidRDefault="001D531B" w:rsidP="00667F9A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 лица)</w:t>
      </w:r>
    </w:p>
    <w:p w:rsidR="001D531B" w:rsidRDefault="001D531B" w:rsidP="00667F9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1D531B" w:rsidRPr="00D40CB3" w:rsidRDefault="001D531B" w:rsidP="00667F9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основании____________________________________</w:t>
      </w:r>
      <w:r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Pr="00D40CB3">
        <w:rPr>
          <w:sz w:val="24"/>
          <w:szCs w:val="24"/>
        </w:rPr>
        <w:t>стороны,</w:t>
      </w:r>
    </w:p>
    <w:p w:rsidR="001D531B" w:rsidRPr="00792547" w:rsidRDefault="001D531B" w:rsidP="00667F9A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792547">
        <w:rPr>
          <w:sz w:val="20"/>
          <w:szCs w:val="20"/>
        </w:rPr>
        <w:t>(устава, положения, доверенности)</w:t>
      </w:r>
    </w:p>
    <w:p w:rsidR="001D531B" w:rsidRDefault="001D531B" w:rsidP="00667F9A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Pr="00D40CB3">
        <w:rPr>
          <w:sz w:val="24"/>
          <w:szCs w:val="24"/>
        </w:rPr>
        <w:t xml:space="preserve">менуемые </w:t>
      </w:r>
      <w:r>
        <w:rPr>
          <w:sz w:val="24"/>
          <w:szCs w:val="24"/>
        </w:rPr>
        <w:t>С</w:t>
      </w:r>
      <w:r w:rsidRPr="00D40CB3">
        <w:rPr>
          <w:sz w:val="24"/>
          <w:szCs w:val="24"/>
        </w:rPr>
        <w:t xml:space="preserve">тороны, заключили настоящий </w:t>
      </w:r>
      <w:r>
        <w:rPr>
          <w:sz w:val="24"/>
          <w:szCs w:val="24"/>
        </w:rPr>
        <w:t xml:space="preserve"> </w:t>
      </w:r>
      <w:r w:rsidR="00E3147A">
        <w:rPr>
          <w:sz w:val="24"/>
          <w:szCs w:val="24"/>
        </w:rPr>
        <w:t>Договор</w:t>
      </w:r>
      <w:r w:rsidRPr="00D40CB3">
        <w:rPr>
          <w:sz w:val="24"/>
          <w:szCs w:val="24"/>
        </w:rPr>
        <w:t xml:space="preserve"> о нижеследующем:</w:t>
      </w:r>
    </w:p>
    <w:p w:rsidR="00441970" w:rsidRDefault="00441970" w:rsidP="00667F9A">
      <w:pPr>
        <w:pStyle w:val="5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</w:p>
    <w:p w:rsidR="00897D31" w:rsidRDefault="00667F9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ПРЕДМЕТ ДОГОВОРА</w:t>
      </w:r>
    </w:p>
    <w:p w:rsidR="00667F9A" w:rsidRPr="00D40CB3" w:rsidRDefault="00667F9A" w:rsidP="00E3147A">
      <w:pPr>
        <w:pStyle w:val="30"/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</w:p>
    <w:p w:rsidR="00897D31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59"/>
          <w:tab w:val="right" w:pos="3370"/>
          <w:tab w:val="center" w:pos="4580"/>
          <w:tab w:val="right" w:pos="6644"/>
          <w:tab w:val="right" w:pos="8266"/>
          <w:tab w:val="right" w:pos="9378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По настоящему договору Исполнитель обязуется по заданию Заказчика безвозмездно</w:t>
      </w:r>
      <w:r w:rsidRPr="00D40CB3">
        <w:rPr>
          <w:sz w:val="24"/>
          <w:szCs w:val="24"/>
        </w:rPr>
        <w:tab/>
        <w:t>выполнить</w:t>
      </w:r>
      <w:r w:rsidRPr="00D40CB3">
        <w:rPr>
          <w:sz w:val="24"/>
          <w:szCs w:val="24"/>
        </w:rPr>
        <w:tab/>
        <w:t>работы</w:t>
      </w:r>
      <w:r w:rsidRPr="00D40CB3">
        <w:rPr>
          <w:sz w:val="24"/>
          <w:szCs w:val="24"/>
        </w:rPr>
        <w:tab/>
        <w:t>(оказать</w:t>
      </w:r>
      <w:r w:rsidRPr="00D40CB3">
        <w:rPr>
          <w:sz w:val="24"/>
          <w:szCs w:val="24"/>
        </w:rPr>
        <w:tab/>
        <w:t>услуги)</w:t>
      </w:r>
      <w:r w:rsidRPr="00D40CB3">
        <w:rPr>
          <w:sz w:val="24"/>
          <w:szCs w:val="24"/>
        </w:rPr>
        <w:tab/>
        <w:t>по</w:t>
      </w:r>
    </w:p>
    <w:p w:rsidR="00667F9A" w:rsidRPr="00D40CB3" w:rsidRDefault="00667F9A" w:rsidP="00667F9A">
      <w:pPr>
        <w:pStyle w:val="30"/>
        <w:shd w:val="clear" w:color="auto" w:fill="auto"/>
        <w:tabs>
          <w:tab w:val="left" w:pos="559"/>
          <w:tab w:val="right" w:pos="3370"/>
          <w:tab w:val="center" w:pos="4580"/>
          <w:tab w:val="right" w:pos="6644"/>
          <w:tab w:val="right" w:pos="8266"/>
          <w:tab w:val="right" w:pos="9378"/>
        </w:tabs>
        <w:spacing w:before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31" w:rsidRPr="00D40CB3" w:rsidRDefault="0034606A" w:rsidP="00667F9A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Исполнитель выполняет работы (оказывает услуги) лично.</w:t>
      </w:r>
    </w:p>
    <w:p w:rsidR="00897D31" w:rsidRDefault="0034606A" w:rsidP="00667F9A">
      <w:pPr>
        <w:pStyle w:val="30"/>
        <w:shd w:val="clear" w:color="auto" w:fill="auto"/>
        <w:tabs>
          <w:tab w:val="left" w:leader="underscore" w:pos="615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Срок выполнения работ (оказания услуг) -</w:t>
      </w:r>
      <w:r w:rsidR="00E3147A">
        <w:rPr>
          <w:sz w:val="24"/>
          <w:szCs w:val="24"/>
        </w:rPr>
        <w:t xml:space="preserve"> _________________________________________ </w:t>
      </w:r>
    </w:p>
    <w:p w:rsidR="00E3147A" w:rsidRPr="00D40CB3" w:rsidRDefault="00E3147A" w:rsidP="00667F9A">
      <w:pPr>
        <w:pStyle w:val="30"/>
        <w:shd w:val="clear" w:color="auto" w:fill="auto"/>
        <w:tabs>
          <w:tab w:val="left" w:leader="underscore" w:pos="615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E3147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ОБЯЗАННОСТИ СТОРОН</w:t>
      </w:r>
      <w:r>
        <w:rPr>
          <w:sz w:val="24"/>
          <w:szCs w:val="24"/>
        </w:rPr>
        <w:t xml:space="preserve"> 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59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Исполнитель обязан:</w:t>
      </w:r>
    </w:p>
    <w:p w:rsidR="00897D31" w:rsidRPr="00D40CB3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97D31" w:rsidRPr="00D40CB3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Приступить к исполнению своих обязательств, принятых по настоящему Договору,</w:t>
      </w:r>
    </w:p>
    <w:p w:rsidR="00897D31" w:rsidRPr="00D40CB3" w:rsidRDefault="0034606A" w:rsidP="00667F9A">
      <w:pPr>
        <w:pStyle w:val="30"/>
        <w:shd w:val="clear" w:color="auto" w:fill="auto"/>
        <w:tabs>
          <w:tab w:val="left" w:leader="underscore" w:pos="4177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не позднее</w:t>
      </w:r>
      <w:r w:rsidR="00E3147A">
        <w:rPr>
          <w:sz w:val="24"/>
          <w:szCs w:val="24"/>
        </w:rPr>
        <w:t xml:space="preserve"> ___________________________________________________________________</w:t>
      </w:r>
      <w:r w:rsidRPr="00D40CB3">
        <w:rPr>
          <w:sz w:val="24"/>
          <w:szCs w:val="24"/>
        </w:rPr>
        <w:t>.</w:t>
      </w: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Заказчик обязан:</w:t>
      </w:r>
    </w:p>
    <w:p w:rsidR="00897D31" w:rsidRPr="00D40CB3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Оказывать Исполнителю содействие для надлежащего исполнения обязанностей, в </w:t>
      </w:r>
      <w:r w:rsidRPr="00D40CB3">
        <w:rPr>
          <w:sz w:val="24"/>
          <w:szCs w:val="24"/>
        </w:rPr>
        <w:lastRenderedPageBreak/>
        <w:t>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97D31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Исполнитель выполняет работы (оказывает услуги) на безвозмездной основе.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E3147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3469"/>
        </w:tabs>
        <w:spacing w:before="0" w:line="276" w:lineRule="auto"/>
        <w:ind w:left="33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ОТВЕТСТВЕННОСТЬ СТОРОН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3469"/>
        </w:tabs>
        <w:spacing w:before="0" w:line="276" w:lineRule="auto"/>
        <w:ind w:left="3320"/>
        <w:jc w:val="both"/>
        <w:rPr>
          <w:sz w:val="24"/>
          <w:szCs w:val="24"/>
        </w:rPr>
      </w:pPr>
    </w:p>
    <w:p w:rsidR="00897D31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E3147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3419"/>
        </w:tabs>
        <w:spacing w:before="0" w:line="276" w:lineRule="auto"/>
        <w:ind w:left="31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ЗАКЛЮЧИТЕЛЬНЫЕ ПОЛОЖЕНИЯ.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3419"/>
        </w:tabs>
        <w:spacing w:before="0" w:line="276" w:lineRule="auto"/>
        <w:ind w:left="3120"/>
        <w:jc w:val="both"/>
        <w:rPr>
          <w:sz w:val="24"/>
          <w:szCs w:val="24"/>
        </w:rPr>
      </w:pP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897D31" w:rsidRPr="00E3147A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E3147A">
        <w:rPr>
          <w:sz w:val="24"/>
          <w:szCs w:val="24"/>
        </w:rPr>
        <w:t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</w:t>
      </w:r>
      <w:r w:rsidR="00E3147A" w:rsidRPr="00E3147A">
        <w:rPr>
          <w:sz w:val="24"/>
          <w:szCs w:val="24"/>
        </w:rPr>
        <w:t xml:space="preserve"> </w:t>
      </w:r>
      <w:r w:rsidRPr="00E3147A">
        <w:rPr>
          <w:sz w:val="24"/>
          <w:szCs w:val="24"/>
        </w:rPr>
        <w:t xml:space="preserve">расторжении настоящего договора в срок, не позднее чем за </w:t>
      </w:r>
      <w:r w:rsidR="00E3147A">
        <w:rPr>
          <w:sz w:val="24"/>
          <w:szCs w:val="24"/>
        </w:rPr>
        <w:t>__________________</w:t>
      </w:r>
      <w:r w:rsidRPr="00E3147A">
        <w:rPr>
          <w:sz w:val="24"/>
          <w:szCs w:val="24"/>
        </w:rPr>
        <w:t xml:space="preserve"> дней до такого</w:t>
      </w:r>
      <w:r w:rsidR="00E3147A" w:rsidRPr="00E3147A">
        <w:rPr>
          <w:sz w:val="24"/>
          <w:szCs w:val="24"/>
        </w:rPr>
        <w:t xml:space="preserve"> </w:t>
      </w:r>
      <w:r w:rsidRPr="00E3147A">
        <w:rPr>
          <w:sz w:val="24"/>
          <w:szCs w:val="24"/>
        </w:rPr>
        <w:t>расторжения.</w:t>
      </w:r>
    </w:p>
    <w:p w:rsidR="00897D31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Во всем, что предусмотрено настоящим Договором, Стороны руководствуются действующим законодательством Российской Федерации.</w:t>
      </w:r>
    </w:p>
    <w:p w:rsidR="00E3147A" w:rsidRDefault="00E3147A" w:rsidP="00D40CB3">
      <w:pPr>
        <w:pStyle w:val="30"/>
        <w:numPr>
          <w:ilvl w:val="0"/>
          <w:numId w:val="10"/>
        </w:numPr>
        <w:shd w:val="clear" w:color="auto" w:fill="auto"/>
        <w:tabs>
          <w:tab w:val="left" w:pos="3419"/>
          <w:tab w:val="left" w:pos="3419"/>
        </w:tabs>
        <w:spacing w:before="0" w:line="240" w:lineRule="auto"/>
        <w:ind w:left="1680" w:right="1700" w:firstLine="1440"/>
        <w:jc w:val="left"/>
        <w:rPr>
          <w:sz w:val="24"/>
          <w:szCs w:val="24"/>
        </w:rPr>
      </w:pPr>
      <w:r w:rsidRPr="00D40CB3">
        <w:rPr>
          <w:sz w:val="24"/>
          <w:szCs w:val="24"/>
        </w:rPr>
        <w:t xml:space="preserve">АДРЕСА И РЕКВИЗИТЫ СТОРОН </w:t>
      </w:r>
    </w:p>
    <w:p w:rsidR="00E3147A" w:rsidRDefault="00E3147A" w:rsidP="00E3147A">
      <w:pPr>
        <w:pStyle w:val="30"/>
        <w:shd w:val="clear" w:color="auto" w:fill="auto"/>
        <w:tabs>
          <w:tab w:val="left" w:pos="3419"/>
          <w:tab w:val="left" w:pos="3419"/>
        </w:tabs>
        <w:spacing w:before="0" w:line="240" w:lineRule="auto"/>
        <w:ind w:left="3120" w:right="1700"/>
        <w:jc w:val="left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3147A" w:rsidRPr="00064321" w:rsidTr="00E3147A">
        <w:tc>
          <w:tcPr>
            <w:tcW w:w="4678" w:type="dxa"/>
          </w:tcPr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Pr="00064321" w:rsidRDefault="00E3147A" w:rsidP="00A67E9D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</w:tc>
        <w:tc>
          <w:tcPr>
            <w:tcW w:w="4678" w:type="dxa"/>
          </w:tcPr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</w:tr>
      <w:tr w:rsidR="00E3147A" w:rsidRPr="00064321" w:rsidTr="00A67E9D">
        <w:trPr>
          <w:trHeight w:val="80"/>
        </w:trPr>
        <w:tc>
          <w:tcPr>
            <w:tcW w:w="4678" w:type="dxa"/>
          </w:tcPr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152914,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Ярославская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г. Рыбинск, ул. Качалова, д. 4 «а»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 (факс) – (4855) 27-16-42 </w:t>
            </w:r>
          </w:p>
          <w:p w:rsidR="00904174" w:rsidRPr="009F3501" w:rsidRDefault="00904174" w:rsidP="009041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e</w:t>
            </w:r>
            <w:r w:rsidRPr="009F35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mail</w:t>
            </w:r>
            <w:r w:rsidRPr="009F3501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9F3501" w:rsidRPr="009F3501">
                <w:rPr>
                  <w:rStyle w:val="a3"/>
                  <w:rFonts w:ascii="Times New Roman" w:hAnsi="Times New Roman" w:cs="Times New Roman"/>
                  <w:lang w:val="en-US"/>
                </w:rPr>
                <w:t>rybdd.rybinsk@yarregion.ru</w:t>
              </w:r>
            </w:hyperlink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761 004 38 65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761 001 001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Р/сч: 03224643780000007101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л/счет: 903052236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ОТДЕЛЕНИИ ЯРОСЛАВЛЬ БАНКА РОССИИ//УФК по Ярославской области     г. Ярославль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017 888 102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Кор./счёт: 40102810245370000065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1037601601377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04174" w:rsidRDefault="00904174" w:rsidP="0090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E3147A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E3147A" w:rsidRPr="00064321" w:rsidRDefault="00E3147A" w:rsidP="00A67E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</w:tc>
      </w:tr>
    </w:tbl>
    <w:p w:rsidR="0078013C" w:rsidRDefault="0078013C" w:rsidP="00A67E9D">
      <w:pPr>
        <w:pStyle w:val="42"/>
        <w:shd w:val="clear" w:color="auto" w:fill="auto"/>
        <w:spacing w:line="240" w:lineRule="auto"/>
        <w:ind w:right="20" w:firstLine="0"/>
        <w:rPr>
          <w:rStyle w:val="43"/>
          <w:sz w:val="24"/>
          <w:szCs w:val="24"/>
        </w:rPr>
      </w:pPr>
    </w:p>
    <w:sectPr w:rsidR="0078013C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D1" w:rsidRDefault="002D74D1">
      <w:r>
        <w:separator/>
      </w:r>
    </w:p>
  </w:endnote>
  <w:endnote w:type="continuationSeparator" w:id="0">
    <w:p w:rsidR="002D74D1" w:rsidRDefault="002D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D1" w:rsidRDefault="002D74D1"/>
  </w:footnote>
  <w:footnote w:type="continuationSeparator" w:id="0">
    <w:p w:rsidR="002D74D1" w:rsidRDefault="002D74D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6" w:rsidRDefault="00BD52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6" w:rsidRDefault="00BD52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2BD1"/>
    <w:rsid w:val="001D531B"/>
    <w:rsid w:val="002067DA"/>
    <w:rsid w:val="00224B6F"/>
    <w:rsid w:val="002B55B4"/>
    <w:rsid w:val="002D74D1"/>
    <w:rsid w:val="002F7283"/>
    <w:rsid w:val="00342E99"/>
    <w:rsid w:val="0034606A"/>
    <w:rsid w:val="00441970"/>
    <w:rsid w:val="00584843"/>
    <w:rsid w:val="005C3207"/>
    <w:rsid w:val="0061463E"/>
    <w:rsid w:val="0065156A"/>
    <w:rsid w:val="00667F9A"/>
    <w:rsid w:val="006C5DC5"/>
    <w:rsid w:val="006E4114"/>
    <w:rsid w:val="006F017F"/>
    <w:rsid w:val="0074778A"/>
    <w:rsid w:val="0076184C"/>
    <w:rsid w:val="0078013C"/>
    <w:rsid w:val="00792547"/>
    <w:rsid w:val="007E1A24"/>
    <w:rsid w:val="007E30C6"/>
    <w:rsid w:val="00836C9B"/>
    <w:rsid w:val="00897D31"/>
    <w:rsid w:val="00904174"/>
    <w:rsid w:val="009358CC"/>
    <w:rsid w:val="00976FFE"/>
    <w:rsid w:val="009F3501"/>
    <w:rsid w:val="00A41FA5"/>
    <w:rsid w:val="00A67E9D"/>
    <w:rsid w:val="00B25043"/>
    <w:rsid w:val="00BD52D6"/>
    <w:rsid w:val="00C744CC"/>
    <w:rsid w:val="00D40CB3"/>
    <w:rsid w:val="00D74454"/>
    <w:rsid w:val="00D84145"/>
    <w:rsid w:val="00DA0EFE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009F8-A52D-45D0-B086-306B761F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bdd.rybinsk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24</cp:revision>
  <dcterms:created xsi:type="dcterms:W3CDTF">2017-03-03T05:48:00Z</dcterms:created>
  <dcterms:modified xsi:type="dcterms:W3CDTF">2022-03-10T04:53:00Z</dcterms:modified>
</cp:coreProperties>
</file>